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3820" w14:textId="3E7D3C4A" w:rsidR="006177DB" w:rsidRPr="00566598" w:rsidRDefault="006177DB" w:rsidP="006177DB">
      <w:pPr>
        <w:outlineLvl w:val="0"/>
        <w:rPr>
          <w:rFonts w:ascii="Arial" w:hAnsi="Arial" w:cs="Arial"/>
          <w:sz w:val="22"/>
          <w:szCs w:val="22"/>
        </w:rPr>
      </w:pPr>
      <w:r w:rsidRPr="0056659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5F80D" wp14:editId="6FEC9C83">
                <wp:simplePos x="0" y="0"/>
                <wp:positionH relativeFrom="column">
                  <wp:posOffset>3399155</wp:posOffset>
                </wp:positionH>
                <wp:positionV relativeFrom="paragraph">
                  <wp:posOffset>71755</wp:posOffset>
                </wp:positionV>
                <wp:extent cx="2176780" cy="1047750"/>
                <wp:effectExtent l="0" t="0" r="139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78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9FC2B" w14:textId="45CF7478" w:rsidR="006177DB" w:rsidRPr="00AB3019" w:rsidRDefault="006177DB" w:rsidP="00A97962">
                            <w:pPr>
                              <w:spacing w:after="16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30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Sz.</w:t>
                            </w:r>
                            <w:r w:rsidR="00E049B5" w:rsidRPr="00AB30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30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</w:p>
                          <w:p w14:paraId="61326323" w14:textId="6BBF8E9A" w:rsidR="006177DB" w:rsidRPr="00AB3019" w:rsidRDefault="006177DB" w:rsidP="00A97962">
                            <w:pPr>
                              <w:spacing w:after="16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30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Leszek Ogorzałek</w:t>
                            </w:r>
                          </w:p>
                          <w:p w14:paraId="01E38C0D" w14:textId="77777777" w:rsidR="006177DB" w:rsidRPr="00AB3019" w:rsidRDefault="006177DB" w:rsidP="00A97962">
                            <w:pPr>
                              <w:spacing w:after="16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30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Radny Rady Miasta </w:t>
                            </w:r>
                          </w:p>
                          <w:p w14:paraId="2ECEABA6" w14:textId="09399A5D" w:rsidR="006177DB" w:rsidRDefault="006177DB" w:rsidP="006177D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Tarnobrzega</w:t>
                            </w:r>
                          </w:p>
                          <w:p w14:paraId="5BA6BC9A" w14:textId="77777777" w:rsidR="006177DB" w:rsidRDefault="006177DB" w:rsidP="006177D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5F80D" id="Prostokąt 1" o:spid="_x0000_s1026" style="position:absolute;margin-left:267.65pt;margin-top:5.65pt;width:171.4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" strokecolor="white" strokeweight="0">
                <v:textbox inset="0,0,0,0">
                  <w:txbxContent>
                    <w:p w14:paraId="3D69FC2B" w14:textId="45CF7478" w:rsidR="006177DB" w:rsidRPr="00AB3019" w:rsidRDefault="006177DB" w:rsidP="00A97962">
                      <w:pPr>
                        <w:spacing w:after="16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3019">
                        <w:rPr>
                          <w:rFonts w:ascii="Arial" w:hAnsi="Arial" w:cs="Arial"/>
                          <w:sz w:val="24"/>
                          <w:szCs w:val="24"/>
                        </w:rPr>
                        <w:t>Sz.</w:t>
                      </w:r>
                      <w:r w:rsidR="00E049B5" w:rsidRPr="00AB30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B3019"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</w:p>
                    <w:p w14:paraId="61326323" w14:textId="6BBF8E9A" w:rsidR="006177DB" w:rsidRPr="00AB3019" w:rsidRDefault="006177DB" w:rsidP="00A97962">
                      <w:pPr>
                        <w:spacing w:after="16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3019">
                        <w:rPr>
                          <w:rFonts w:ascii="Arial" w:hAnsi="Arial" w:cs="Arial"/>
                          <w:sz w:val="24"/>
                          <w:szCs w:val="24"/>
                        </w:rPr>
                        <w:t>Leszek Ogorzałek</w:t>
                      </w:r>
                    </w:p>
                    <w:p w14:paraId="01E38C0D" w14:textId="77777777" w:rsidR="006177DB" w:rsidRPr="00AB3019" w:rsidRDefault="006177DB" w:rsidP="00A97962">
                      <w:pPr>
                        <w:spacing w:after="16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30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Radny Rady Miasta </w:t>
                      </w:r>
                    </w:p>
                    <w:p w14:paraId="2ECEABA6" w14:textId="09399A5D" w:rsidR="006177DB" w:rsidRDefault="006177DB" w:rsidP="006177D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Tarnobrzega</w:t>
                      </w:r>
                    </w:p>
                    <w:p w14:paraId="5BA6BC9A" w14:textId="77777777" w:rsidR="006177DB" w:rsidRDefault="006177DB" w:rsidP="006177DB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C1F4C6" w14:textId="77777777" w:rsidR="006177DB" w:rsidRPr="00566598" w:rsidRDefault="006177DB" w:rsidP="006177DB">
      <w:pPr>
        <w:outlineLvl w:val="0"/>
        <w:rPr>
          <w:rFonts w:ascii="Arial" w:hAnsi="Arial" w:cs="Arial"/>
          <w:sz w:val="22"/>
          <w:szCs w:val="22"/>
        </w:rPr>
      </w:pPr>
    </w:p>
    <w:p w14:paraId="54D81EE7" w14:textId="77777777" w:rsidR="006177DB" w:rsidRPr="00566598" w:rsidRDefault="006177DB" w:rsidP="006177DB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06DF54EF" w14:textId="77777777" w:rsidR="006177DB" w:rsidRPr="00566598" w:rsidRDefault="006177DB" w:rsidP="006177DB">
      <w:pPr>
        <w:shd w:val="clear" w:color="auto" w:fill="FFFFFF"/>
        <w:tabs>
          <w:tab w:val="left" w:pos="8100"/>
        </w:tabs>
        <w:spacing w:before="250" w:line="360" w:lineRule="auto"/>
        <w:ind w:left="22" w:right="26"/>
        <w:jc w:val="both"/>
        <w:rPr>
          <w:rFonts w:ascii="Arial" w:hAnsi="Arial" w:cs="Arial"/>
          <w:b/>
          <w:sz w:val="24"/>
          <w:szCs w:val="24"/>
        </w:rPr>
      </w:pPr>
    </w:p>
    <w:p w14:paraId="0FAEB789" w14:textId="77777777" w:rsidR="00A97962" w:rsidRPr="00566598" w:rsidRDefault="00A97962" w:rsidP="00A97962">
      <w:pPr>
        <w:shd w:val="clear" w:color="auto" w:fill="FFFFFF"/>
        <w:tabs>
          <w:tab w:val="left" w:pos="8100"/>
        </w:tabs>
        <w:spacing w:line="360" w:lineRule="auto"/>
        <w:ind w:left="22" w:right="28"/>
        <w:rPr>
          <w:rFonts w:ascii="Arial" w:hAnsi="Arial" w:cs="Arial"/>
          <w:bCs/>
          <w:sz w:val="24"/>
          <w:szCs w:val="24"/>
        </w:rPr>
      </w:pPr>
    </w:p>
    <w:p w14:paraId="001ED160" w14:textId="15699CBD" w:rsidR="006177DB" w:rsidRPr="00566598" w:rsidRDefault="006177DB" w:rsidP="00F72ED8">
      <w:pPr>
        <w:shd w:val="clear" w:color="auto" w:fill="FFFFFF"/>
        <w:tabs>
          <w:tab w:val="left" w:pos="8100"/>
        </w:tabs>
        <w:spacing w:after="160" w:line="360" w:lineRule="auto"/>
        <w:ind w:left="22" w:right="28"/>
        <w:rPr>
          <w:rFonts w:ascii="Arial" w:hAnsi="Arial" w:cs="Arial"/>
          <w:bCs/>
          <w:sz w:val="24"/>
          <w:szCs w:val="24"/>
        </w:rPr>
      </w:pPr>
      <w:r w:rsidRPr="00566598">
        <w:rPr>
          <w:rFonts w:ascii="Arial" w:hAnsi="Arial" w:cs="Arial"/>
          <w:bCs/>
          <w:sz w:val="24"/>
          <w:szCs w:val="24"/>
        </w:rPr>
        <w:t>Dotyczy:  wniosku w sprawie wykonania remontu drogi wewnętrznej bocznej od                         ul. H. Sienkiewicza, zlokalizowanej na działce oznaczonej nr ewidencyjnym 1446/75 stanowiącej własność Skarbu Państwa i działki o nr ewidencyjnym 1452 stanowiącej własność  Gminy Tarnobrzeg, położonej wzdłuż bloku nr 8 przy ul. M. Dąbrowskiej w Tarnobrzegu</w:t>
      </w:r>
    </w:p>
    <w:p w14:paraId="177CCF68" w14:textId="26C7A680" w:rsidR="00A97962" w:rsidRPr="00566598" w:rsidRDefault="006177DB" w:rsidP="00F72ED8">
      <w:pPr>
        <w:shd w:val="clear" w:color="auto" w:fill="FFFFFF"/>
        <w:tabs>
          <w:tab w:val="left" w:pos="8100"/>
        </w:tabs>
        <w:spacing w:after="160" w:line="360" w:lineRule="auto"/>
        <w:ind w:right="28"/>
        <w:rPr>
          <w:rFonts w:ascii="Arial" w:hAnsi="Arial" w:cs="Arial"/>
          <w:bCs/>
        </w:rPr>
      </w:pPr>
      <w:r w:rsidRPr="00566598">
        <w:rPr>
          <w:rFonts w:ascii="Arial" w:hAnsi="Arial" w:cs="Arial"/>
          <w:bCs/>
          <w:sz w:val="24"/>
          <w:szCs w:val="24"/>
        </w:rPr>
        <w:t xml:space="preserve">       W odpowiedzi na Pana wniosek w sprawie wykonania remontu polegającego na usunięciu ubytków w nawierzchni </w:t>
      </w:r>
      <w:proofErr w:type="spellStart"/>
      <w:r w:rsidRPr="00566598">
        <w:rPr>
          <w:rFonts w:ascii="Arial" w:hAnsi="Arial" w:cs="Arial"/>
          <w:bCs/>
          <w:sz w:val="24"/>
          <w:szCs w:val="24"/>
        </w:rPr>
        <w:t>mineralno</w:t>
      </w:r>
      <w:proofErr w:type="spellEnd"/>
      <w:r w:rsidRPr="00566598">
        <w:rPr>
          <w:rFonts w:ascii="Arial" w:hAnsi="Arial" w:cs="Arial"/>
          <w:bCs/>
          <w:sz w:val="24"/>
          <w:szCs w:val="24"/>
        </w:rPr>
        <w:t xml:space="preserve"> - bitumicznej na działce oznaczonej  nr ewidencyjnym  1452  stanowiącej własno</w:t>
      </w:r>
      <w:r w:rsidR="001F343F" w:rsidRPr="00566598">
        <w:rPr>
          <w:rFonts w:ascii="Arial" w:hAnsi="Arial" w:cs="Arial"/>
          <w:bCs/>
          <w:sz w:val="24"/>
          <w:szCs w:val="24"/>
        </w:rPr>
        <w:t>ś</w:t>
      </w:r>
      <w:r w:rsidRPr="00566598">
        <w:rPr>
          <w:rFonts w:ascii="Arial" w:hAnsi="Arial" w:cs="Arial"/>
          <w:bCs/>
          <w:sz w:val="24"/>
          <w:szCs w:val="24"/>
        </w:rPr>
        <w:t xml:space="preserve">ć Gminy Tarnobrzeg </w:t>
      </w:r>
      <w:r w:rsidR="001F343F" w:rsidRPr="00566598">
        <w:rPr>
          <w:rFonts w:ascii="Arial" w:hAnsi="Arial" w:cs="Arial"/>
          <w:bCs/>
          <w:sz w:val="24"/>
          <w:szCs w:val="24"/>
        </w:rPr>
        <w:t>oraz na działce</w:t>
      </w:r>
      <w:r w:rsidRPr="00566598">
        <w:rPr>
          <w:rFonts w:ascii="Arial" w:hAnsi="Arial" w:cs="Arial"/>
          <w:bCs/>
          <w:sz w:val="24"/>
          <w:szCs w:val="24"/>
        </w:rPr>
        <w:t xml:space="preserve"> </w:t>
      </w:r>
      <w:r w:rsidR="001F343F" w:rsidRPr="00566598">
        <w:rPr>
          <w:rFonts w:ascii="Arial" w:hAnsi="Arial" w:cs="Arial"/>
          <w:bCs/>
          <w:sz w:val="24"/>
          <w:szCs w:val="24"/>
        </w:rPr>
        <w:t xml:space="preserve">oznaczonej nr </w:t>
      </w:r>
      <w:proofErr w:type="spellStart"/>
      <w:r w:rsidR="001F343F" w:rsidRPr="00566598">
        <w:rPr>
          <w:rFonts w:ascii="Arial" w:hAnsi="Arial" w:cs="Arial"/>
          <w:bCs/>
          <w:sz w:val="24"/>
          <w:szCs w:val="24"/>
        </w:rPr>
        <w:t>ewid</w:t>
      </w:r>
      <w:proofErr w:type="spellEnd"/>
      <w:r w:rsidR="001F343F" w:rsidRPr="00566598">
        <w:rPr>
          <w:rFonts w:ascii="Arial" w:hAnsi="Arial" w:cs="Arial"/>
          <w:bCs/>
          <w:sz w:val="24"/>
          <w:szCs w:val="24"/>
        </w:rPr>
        <w:t xml:space="preserve">. </w:t>
      </w:r>
      <w:r w:rsidRPr="00566598">
        <w:rPr>
          <w:rFonts w:ascii="Arial" w:hAnsi="Arial" w:cs="Arial"/>
          <w:bCs/>
          <w:sz w:val="24"/>
          <w:szCs w:val="24"/>
        </w:rPr>
        <w:t xml:space="preserve">1446/75 </w:t>
      </w:r>
      <w:r w:rsidR="001F343F" w:rsidRPr="00566598">
        <w:rPr>
          <w:rFonts w:ascii="Arial" w:hAnsi="Arial" w:cs="Arial"/>
          <w:bCs/>
          <w:sz w:val="24"/>
          <w:szCs w:val="24"/>
        </w:rPr>
        <w:t>stanowiącej własność</w:t>
      </w:r>
      <w:r w:rsidRPr="00566598">
        <w:rPr>
          <w:rFonts w:ascii="Arial" w:hAnsi="Arial" w:cs="Arial"/>
          <w:bCs/>
          <w:sz w:val="24"/>
          <w:szCs w:val="24"/>
        </w:rPr>
        <w:t xml:space="preserve"> Skarbu Państwa </w:t>
      </w:r>
      <w:r w:rsidR="001F343F" w:rsidRPr="00566598">
        <w:rPr>
          <w:rFonts w:ascii="Arial" w:hAnsi="Arial" w:cs="Arial"/>
          <w:bCs/>
          <w:sz w:val="24"/>
          <w:szCs w:val="24"/>
        </w:rPr>
        <w:t xml:space="preserve">uprzejmie </w:t>
      </w:r>
      <w:r w:rsidRPr="00566598">
        <w:rPr>
          <w:rFonts w:ascii="Arial" w:hAnsi="Arial" w:cs="Arial"/>
          <w:bCs/>
          <w:sz w:val="24"/>
          <w:szCs w:val="24"/>
        </w:rPr>
        <w:t>informuj</w:t>
      </w:r>
      <w:r w:rsidR="001F343F" w:rsidRPr="00566598">
        <w:rPr>
          <w:rFonts w:ascii="Arial" w:hAnsi="Arial" w:cs="Arial"/>
          <w:bCs/>
          <w:sz w:val="24"/>
          <w:szCs w:val="24"/>
        </w:rPr>
        <w:t>ę</w:t>
      </w:r>
      <w:r w:rsidRPr="00566598">
        <w:rPr>
          <w:rFonts w:ascii="Arial" w:hAnsi="Arial" w:cs="Arial"/>
          <w:bCs/>
          <w:sz w:val="24"/>
          <w:szCs w:val="24"/>
        </w:rPr>
        <w:t xml:space="preserve">, </w:t>
      </w:r>
      <w:r w:rsidR="001F343F" w:rsidRPr="00566598">
        <w:rPr>
          <w:rFonts w:ascii="Arial" w:hAnsi="Arial" w:cs="Arial"/>
          <w:bCs/>
          <w:sz w:val="24"/>
          <w:szCs w:val="24"/>
        </w:rPr>
        <w:t>ż</w:t>
      </w:r>
      <w:r w:rsidRPr="00566598">
        <w:rPr>
          <w:rFonts w:ascii="Arial" w:hAnsi="Arial" w:cs="Arial"/>
          <w:bCs/>
          <w:sz w:val="24"/>
          <w:szCs w:val="24"/>
        </w:rPr>
        <w:t>e w ramach bieżącego utrzymania wykonany</w:t>
      </w:r>
      <w:r w:rsidR="001F343F" w:rsidRPr="00566598">
        <w:rPr>
          <w:rFonts w:ascii="Arial" w:hAnsi="Arial" w:cs="Arial"/>
          <w:bCs/>
          <w:sz w:val="24"/>
          <w:szCs w:val="24"/>
        </w:rPr>
        <w:t xml:space="preserve"> zostanie </w:t>
      </w:r>
      <w:r w:rsidRPr="00566598">
        <w:rPr>
          <w:rFonts w:ascii="Arial" w:hAnsi="Arial" w:cs="Arial"/>
          <w:bCs/>
          <w:sz w:val="24"/>
          <w:szCs w:val="24"/>
        </w:rPr>
        <w:t>remont cząstkowy nawierzchni bitumicznych oraz usunię</w:t>
      </w:r>
      <w:r w:rsidR="001F343F" w:rsidRPr="00566598">
        <w:rPr>
          <w:rFonts w:ascii="Arial" w:hAnsi="Arial" w:cs="Arial"/>
          <w:bCs/>
          <w:sz w:val="24"/>
          <w:szCs w:val="24"/>
        </w:rPr>
        <w:t>te zostaną dwa</w:t>
      </w:r>
      <w:r w:rsidRPr="00566598">
        <w:rPr>
          <w:rFonts w:ascii="Arial" w:hAnsi="Arial" w:cs="Arial"/>
          <w:bCs/>
          <w:sz w:val="24"/>
          <w:szCs w:val="24"/>
        </w:rPr>
        <w:t xml:space="preserve"> krawężnik</w:t>
      </w:r>
      <w:r w:rsidR="001F343F" w:rsidRPr="00566598">
        <w:rPr>
          <w:rFonts w:ascii="Arial" w:hAnsi="Arial" w:cs="Arial"/>
          <w:bCs/>
          <w:sz w:val="24"/>
          <w:szCs w:val="24"/>
        </w:rPr>
        <w:t>i</w:t>
      </w:r>
      <w:r w:rsidRPr="00566598">
        <w:rPr>
          <w:rFonts w:ascii="Arial" w:hAnsi="Arial" w:cs="Arial"/>
          <w:bCs/>
          <w:sz w:val="24"/>
          <w:szCs w:val="24"/>
        </w:rPr>
        <w:t xml:space="preserve">  betonow</w:t>
      </w:r>
      <w:r w:rsidR="001F343F" w:rsidRPr="00566598">
        <w:rPr>
          <w:rFonts w:ascii="Arial" w:hAnsi="Arial" w:cs="Arial"/>
          <w:bCs/>
          <w:sz w:val="24"/>
          <w:szCs w:val="24"/>
        </w:rPr>
        <w:t>e</w:t>
      </w:r>
      <w:r w:rsidRPr="00566598">
        <w:rPr>
          <w:rFonts w:ascii="Arial" w:hAnsi="Arial" w:cs="Arial"/>
          <w:bCs/>
          <w:sz w:val="24"/>
          <w:szCs w:val="24"/>
        </w:rPr>
        <w:t>.</w:t>
      </w:r>
    </w:p>
    <w:p w14:paraId="332AE517" w14:textId="77777777" w:rsidR="00566598" w:rsidRPr="00566598" w:rsidRDefault="00566598" w:rsidP="00F72ED8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566598">
        <w:rPr>
          <w:rFonts w:ascii="Arial" w:hAnsi="Arial" w:cs="Arial"/>
          <w:sz w:val="24"/>
          <w:szCs w:val="24"/>
        </w:rPr>
        <w:t>Z poważaniem</w:t>
      </w:r>
    </w:p>
    <w:p w14:paraId="0FA366CB" w14:textId="77777777" w:rsidR="00566598" w:rsidRPr="00566598" w:rsidRDefault="00566598" w:rsidP="00F72ED8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566598">
        <w:rPr>
          <w:rFonts w:ascii="Arial" w:hAnsi="Arial" w:cs="Arial"/>
          <w:sz w:val="24"/>
          <w:szCs w:val="24"/>
        </w:rPr>
        <w:t>Prezydent Miasta</w:t>
      </w:r>
    </w:p>
    <w:p w14:paraId="0AAB3F82" w14:textId="77777777" w:rsidR="00566598" w:rsidRPr="00566598" w:rsidRDefault="00566598" w:rsidP="00F72ED8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566598">
        <w:rPr>
          <w:rFonts w:ascii="Arial" w:hAnsi="Arial" w:cs="Arial"/>
          <w:sz w:val="24"/>
          <w:szCs w:val="24"/>
        </w:rPr>
        <w:t>Dariusz Bożek</w:t>
      </w:r>
    </w:p>
    <w:p w14:paraId="61A44C59" w14:textId="117800E9" w:rsidR="00B43FE5" w:rsidRDefault="00B43FE5"/>
    <w:sectPr w:rsidR="00B4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DB"/>
    <w:rsid w:val="001F343F"/>
    <w:rsid w:val="00521EC2"/>
    <w:rsid w:val="00566598"/>
    <w:rsid w:val="006177DB"/>
    <w:rsid w:val="00A97962"/>
    <w:rsid w:val="00AB3019"/>
    <w:rsid w:val="00B43FE5"/>
    <w:rsid w:val="00D07BC4"/>
    <w:rsid w:val="00E049B5"/>
    <w:rsid w:val="00E27561"/>
    <w:rsid w:val="00F7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7412"/>
  <w15:chartTrackingRefBased/>
  <w15:docId w15:val="{5F5D3B11-8679-4E90-A5E5-39480F9E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7DB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Gil</dc:creator>
  <cp:keywords/>
  <dc:description/>
  <cp:lastModifiedBy>BRM-Paszta</cp:lastModifiedBy>
  <cp:revision>6</cp:revision>
  <cp:lastPrinted>2020-03-16T13:37:00Z</cp:lastPrinted>
  <dcterms:created xsi:type="dcterms:W3CDTF">2021-07-28T11:21:00Z</dcterms:created>
  <dcterms:modified xsi:type="dcterms:W3CDTF">2021-07-29T08:27:00Z</dcterms:modified>
</cp:coreProperties>
</file>