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E586" w14:textId="77777777" w:rsidR="00113CFF" w:rsidRPr="0055165E" w:rsidRDefault="00113CFF" w:rsidP="00113CFF">
      <w:pPr>
        <w:jc w:val="right"/>
        <w:rPr>
          <w:rFonts w:ascii="Arial" w:hAnsi="Arial" w:cs="Arial"/>
        </w:rPr>
      </w:pPr>
      <w:r w:rsidRPr="0055165E">
        <w:rPr>
          <w:rFonts w:ascii="Arial" w:hAnsi="Arial" w:cs="Arial"/>
        </w:rPr>
        <w:t>Załącznik nr 2  do  PM-12</w:t>
      </w:r>
    </w:p>
    <w:p w14:paraId="0FC13075" w14:textId="77777777" w:rsidR="00113CFF" w:rsidRPr="0055165E" w:rsidRDefault="00113CFF" w:rsidP="00113CFF">
      <w:pPr>
        <w:rPr>
          <w:rFonts w:ascii="Arial" w:hAnsi="Arial" w:cs="Arial"/>
        </w:rPr>
      </w:pPr>
    </w:p>
    <w:p w14:paraId="016CA5D7" w14:textId="77777777" w:rsidR="00113CFF" w:rsidRPr="0055165E" w:rsidRDefault="00113CFF" w:rsidP="00113CFF">
      <w:pPr>
        <w:rPr>
          <w:rFonts w:ascii="Arial" w:hAnsi="Arial" w:cs="Arial"/>
        </w:rPr>
      </w:pPr>
    </w:p>
    <w:p w14:paraId="4022D876" w14:textId="77777777" w:rsidR="00113CFF" w:rsidRPr="0055165E" w:rsidRDefault="00113CFF" w:rsidP="00113CFF">
      <w:pPr>
        <w:pStyle w:val="Nagwek1"/>
        <w:numPr>
          <w:ilvl w:val="0"/>
          <w:numId w:val="0"/>
        </w:numPr>
        <w:jc w:val="left"/>
        <w:rPr>
          <w:rFonts w:ascii="Arial" w:hAnsi="Arial" w:cs="Arial"/>
          <w:b w:val="0"/>
          <w:sz w:val="28"/>
          <w:szCs w:val="28"/>
        </w:rPr>
      </w:pPr>
    </w:p>
    <w:p w14:paraId="13D6F8EB" w14:textId="77777777" w:rsidR="00113CFF" w:rsidRPr="0055165E" w:rsidRDefault="00113CFF" w:rsidP="00113CFF">
      <w:pPr>
        <w:jc w:val="center"/>
        <w:rPr>
          <w:rFonts w:ascii="Arial" w:hAnsi="Arial" w:cs="Arial"/>
          <w:b/>
          <w:bCs/>
        </w:rPr>
      </w:pPr>
      <w:r w:rsidRPr="0055165E">
        <w:rPr>
          <w:rFonts w:ascii="Arial" w:hAnsi="Arial" w:cs="Arial"/>
          <w:b/>
          <w:bCs/>
        </w:rPr>
        <w:t>OŚWIADCZENIE</w:t>
      </w:r>
    </w:p>
    <w:p w14:paraId="39180A57" w14:textId="77777777" w:rsidR="00113CFF" w:rsidRPr="0055165E" w:rsidRDefault="00113CFF" w:rsidP="00113CFF">
      <w:pPr>
        <w:rPr>
          <w:rFonts w:ascii="Arial" w:hAnsi="Arial" w:cs="Arial"/>
        </w:rPr>
      </w:pPr>
    </w:p>
    <w:p w14:paraId="6A518392" w14:textId="77777777" w:rsidR="00113CFF" w:rsidRPr="0055165E" w:rsidRDefault="00113CFF" w:rsidP="00113CFF">
      <w:pPr>
        <w:rPr>
          <w:rFonts w:ascii="Arial" w:hAnsi="Arial" w:cs="Arial"/>
        </w:rPr>
      </w:pPr>
    </w:p>
    <w:p w14:paraId="54315B51" w14:textId="77777777" w:rsidR="00113CFF" w:rsidRPr="0055165E" w:rsidRDefault="00113CFF" w:rsidP="00113CFF">
      <w:pPr>
        <w:spacing w:line="360" w:lineRule="auto"/>
        <w:rPr>
          <w:rFonts w:ascii="Arial" w:hAnsi="Arial" w:cs="Arial"/>
        </w:rPr>
      </w:pPr>
      <w:r w:rsidRPr="0055165E">
        <w:rPr>
          <w:rFonts w:ascii="Arial" w:hAnsi="Arial" w:cs="Arial"/>
        </w:rPr>
        <w:t>Ja niżej podpisany(a) .........................................................................................................</w:t>
      </w:r>
    </w:p>
    <w:p w14:paraId="0489261E" w14:textId="77777777" w:rsidR="00113CFF" w:rsidRPr="0055165E" w:rsidRDefault="00113CFF" w:rsidP="00113CFF">
      <w:pPr>
        <w:spacing w:line="360" w:lineRule="auto"/>
        <w:rPr>
          <w:rFonts w:ascii="Arial" w:hAnsi="Arial" w:cs="Arial"/>
        </w:rPr>
      </w:pPr>
      <w:r w:rsidRPr="0055165E">
        <w:rPr>
          <w:rFonts w:ascii="Arial" w:hAnsi="Arial" w:cs="Arial"/>
        </w:rPr>
        <w:t>zam. w Tarnobrzegu ..........................................................................................................</w:t>
      </w:r>
    </w:p>
    <w:p w14:paraId="1C8811C3" w14:textId="77777777" w:rsidR="00113CFF" w:rsidRPr="0055165E" w:rsidRDefault="00113CFF" w:rsidP="00113CFF">
      <w:pPr>
        <w:spacing w:line="360" w:lineRule="auto"/>
        <w:rPr>
          <w:rFonts w:ascii="Arial" w:hAnsi="Arial" w:cs="Arial"/>
        </w:rPr>
      </w:pPr>
      <w:r w:rsidRPr="0055165E">
        <w:rPr>
          <w:rFonts w:ascii="Arial" w:hAnsi="Arial" w:cs="Arial"/>
        </w:rPr>
        <w:t>legitymujący(a) się dowodem osobistym...........................................................................</w:t>
      </w:r>
    </w:p>
    <w:p w14:paraId="2B1E168B" w14:textId="77777777" w:rsidR="00113CFF" w:rsidRPr="0055165E" w:rsidRDefault="00113CFF" w:rsidP="00113CFF">
      <w:pPr>
        <w:spacing w:line="360" w:lineRule="auto"/>
        <w:rPr>
          <w:rFonts w:ascii="Arial" w:hAnsi="Arial" w:cs="Arial"/>
        </w:rPr>
      </w:pPr>
      <w:r w:rsidRPr="0055165E">
        <w:rPr>
          <w:rFonts w:ascii="Arial" w:hAnsi="Arial" w:cs="Arial"/>
        </w:rPr>
        <w:t>PESEL</w:t>
      </w:r>
      <w:r>
        <w:rPr>
          <w:rFonts w:ascii="Arial" w:hAnsi="Arial" w:cs="Arial"/>
        </w:rPr>
        <w:t xml:space="preserve"> </w:t>
      </w:r>
      <w:r w:rsidRPr="0055165E">
        <w:rPr>
          <w:rFonts w:ascii="Arial" w:hAnsi="Arial" w:cs="Arial"/>
        </w:rPr>
        <w:t xml:space="preserve">.......................................... </w:t>
      </w:r>
    </w:p>
    <w:p w14:paraId="3C53AEE2" w14:textId="77777777" w:rsidR="00113CFF" w:rsidRPr="0055165E" w:rsidRDefault="00113CFF" w:rsidP="00113CFF">
      <w:pPr>
        <w:spacing w:line="360" w:lineRule="auto"/>
        <w:rPr>
          <w:rFonts w:ascii="Arial" w:hAnsi="Arial" w:cs="Arial"/>
        </w:rPr>
      </w:pPr>
    </w:p>
    <w:p w14:paraId="7168EC84" w14:textId="77777777" w:rsidR="00113CFF" w:rsidRPr="0055165E" w:rsidRDefault="00113CFF" w:rsidP="00113CFF">
      <w:pPr>
        <w:spacing w:line="360" w:lineRule="auto"/>
        <w:jc w:val="center"/>
        <w:rPr>
          <w:rFonts w:ascii="Arial" w:hAnsi="Arial" w:cs="Arial"/>
        </w:rPr>
      </w:pPr>
      <w:r w:rsidRPr="0055165E">
        <w:rPr>
          <w:rFonts w:ascii="Arial" w:hAnsi="Arial" w:cs="Arial"/>
          <w:b/>
          <w:bCs/>
        </w:rPr>
        <w:t>Oświadczam</w:t>
      </w:r>
    </w:p>
    <w:p w14:paraId="61466AAE" w14:textId="77777777" w:rsidR="00113CFF" w:rsidRPr="0055165E" w:rsidRDefault="00113CFF" w:rsidP="00113CFF">
      <w:pPr>
        <w:spacing w:line="360" w:lineRule="auto"/>
        <w:rPr>
          <w:rFonts w:ascii="Arial" w:hAnsi="Arial" w:cs="Arial"/>
        </w:rPr>
      </w:pPr>
      <w:r w:rsidRPr="0055165E">
        <w:rPr>
          <w:rFonts w:ascii="Arial" w:hAnsi="Arial" w:cs="Arial"/>
        </w:rPr>
        <w:t>że w przypadku:</w:t>
      </w:r>
    </w:p>
    <w:p w14:paraId="6577703F" w14:textId="77777777" w:rsidR="00113CFF" w:rsidRPr="0055165E" w:rsidRDefault="00113CFF" w:rsidP="00113CFF">
      <w:pPr>
        <w:spacing w:line="360" w:lineRule="auto"/>
        <w:jc w:val="both"/>
        <w:rPr>
          <w:rFonts w:ascii="Arial" w:hAnsi="Arial" w:cs="Arial"/>
        </w:rPr>
      </w:pPr>
      <w:r w:rsidRPr="0055165E">
        <w:rPr>
          <w:rFonts w:ascii="Arial" w:hAnsi="Arial" w:cs="Arial"/>
        </w:rPr>
        <w:t>1. uzyskania zasiłku w wyższej wysokości niż przysługuje,</w:t>
      </w:r>
    </w:p>
    <w:p w14:paraId="321A1554" w14:textId="77777777" w:rsidR="00113CFF" w:rsidRPr="0055165E" w:rsidRDefault="00113CFF" w:rsidP="00113CFF">
      <w:pPr>
        <w:spacing w:line="360" w:lineRule="auto"/>
        <w:jc w:val="both"/>
        <w:rPr>
          <w:rFonts w:ascii="Arial" w:hAnsi="Arial" w:cs="Arial"/>
        </w:rPr>
      </w:pPr>
      <w:r w:rsidRPr="0055165E">
        <w:rPr>
          <w:rFonts w:ascii="Arial" w:hAnsi="Arial" w:cs="Arial"/>
        </w:rPr>
        <w:t>2. niezawiadomienia Urzędu Miasta Tarnobrzega o okolicznościach powodujących zmianę wysokości zasiłku,</w:t>
      </w:r>
    </w:p>
    <w:p w14:paraId="2DB0F555" w14:textId="77777777" w:rsidR="00113CFF" w:rsidRPr="0055165E" w:rsidRDefault="00113CFF" w:rsidP="00113CFF">
      <w:pPr>
        <w:spacing w:line="360" w:lineRule="auto"/>
        <w:jc w:val="both"/>
        <w:rPr>
          <w:rFonts w:ascii="Arial" w:hAnsi="Arial" w:cs="Arial"/>
        </w:rPr>
      </w:pPr>
      <w:r w:rsidRPr="0055165E">
        <w:rPr>
          <w:rFonts w:ascii="Arial" w:hAnsi="Arial" w:cs="Arial"/>
        </w:rPr>
        <w:t>3. wygaśnięcia decyzji o przyznaniu zasiłku,</w:t>
      </w:r>
    </w:p>
    <w:p w14:paraId="78C09218" w14:textId="77777777" w:rsidR="00113CFF" w:rsidRPr="0055165E" w:rsidRDefault="00113CFF" w:rsidP="00113CFF">
      <w:pPr>
        <w:spacing w:line="360" w:lineRule="auto"/>
        <w:jc w:val="both"/>
        <w:rPr>
          <w:rFonts w:ascii="Arial" w:hAnsi="Arial" w:cs="Arial"/>
        </w:rPr>
      </w:pPr>
      <w:r w:rsidRPr="0055165E">
        <w:rPr>
          <w:rFonts w:ascii="Arial" w:hAnsi="Arial" w:cs="Arial"/>
        </w:rPr>
        <w:t>jestem obowiązany(a) do zwrotu nienależnie pobranego zasiłku lub jego części wraz z odsetkami.</w:t>
      </w:r>
    </w:p>
    <w:p w14:paraId="0EB1A938" w14:textId="77777777" w:rsidR="00113CFF" w:rsidRDefault="00113CFF" w:rsidP="00113CFF">
      <w:pPr>
        <w:spacing w:line="360" w:lineRule="auto"/>
        <w:jc w:val="both"/>
        <w:rPr>
          <w:rFonts w:ascii="Arial" w:hAnsi="Arial" w:cs="Arial"/>
        </w:rPr>
      </w:pPr>
    </w:p>
    <w:p w14:paraId="4F5D012C" w14:textId="14A63587" w:rsidR="00113CFF" w:rsidRDefault="00113CFF" w:rsidP="00113CFF">
      <w:pPr>
        <w:ind w:left="4248"/>
        <w:rPr>
          <w:rFonts w:ascii="Arial" w:hAnsi="Arial" w:cs="Arial"/>
        </w:rPr>
      </w:pPr>
    </w:p>
    <w:p w14:paraId="47602F5E" w14:textId="5006133F" w:rsidR="00A24F37" w:rsidRDefault="00A24F37" w:rsidP="00113CFF">
      <w:pPr>
        <w:ind w:left="4248"/>
        <w:rPr>
          <w:rFonts w:ascii="Arial" w:hAnsi="Arial" w:cs="Arial"/>
        </w:rPr>
      </w:pPr>
    </w:p>
    <w:p w14:paraId="141D3985" w14:textId="403470CB" w:rsidR="00A24F37" w:rsidRDefault="00A24F37" w:rsidP="00113CFF">
      <w:pPr>
        <w:ind w:left="4248"/>
        <w:rPr>
          <w:rFonts w:ascii="Arial" w:hAnsi="Arial" w:cs="Arial"/>
        </w:rPr>
      </w:pPr>
    </w:p>
    <w:p w14:paraId="36D7EE8B" w14:textId="14E71953" w:rsidR="00A24F37" w:rsidRDefault="00A24F37" w:rsidP="00113CFF">
      <w:pPr>
        <w:ind w:left="4248"/>
        <w:rPr>
          <w:rFonts w:ascii="Arial" w:hAnsi="Arial" w:cs="Arial"/>
        </w:rPr>
      </w:pPr>
    </w:p>
    <w:p w14:paraId="00C33BEE" w14:textId="77777777" w:rsidR="00A24F37" w:rsidRPr="0055165E" w:rsidRDefault="00A24F37" w:rsidP="00113CFF">
      <w:pPr>
        <w:ind w:left="4248"/>
        <w:rPr>
          <w:rFonts w:ascii="Arial" w:hAnsi="Arial" w:cs="Arial"/>
        </w:rPr>
      </w:pPr>
    </w:p>
    <w:p w14:paraId="3E02DC76" w14:textId="12A387FB" w:rsidR="00113CFF" w:rsidRPr="0055165E" w:rsidRDefault="00113CFF" w:rsidP="00113CFF">
      <w:pPr>
        <w:ind w:firstLine="5245"/>
        <w:jc w:val="center"/>
        <w:rPr>
          <w:rFonts w:ascii="Arial" w:hAnsi="Arial" w:cs="Arial"/>
        </w:rPr>
      </w:pPr>
      <w:r w:rsidRPr="0055165E">
        <w:rPr>
          <w:rFonts w:ascii="Arial" w:hAnsi="Arial" w:cs="Arial"/>
        </w:rPr>
        <w:t>.........................................................</w:t>
      </w:r>
    </w:p>
    <w:p w14:paraId="0ED06ECA" w14:textId="77777777" w:rsidR="00113CFF" w:rsidRPr="0055165E" w:rsidRDefault="00113CFF" w:rsidP="00113CFF">
      <w:pPr>
        <w:ind w:firstLine="5245"/>
        <w:jc w:val="center"/>
        <w:rPr>
          <w:rFonts w:ascii="Arial" w:hAnsi="Arial" w:cs="Arial"/>
        </w:rPr>
      </w:pPr>
      <w:r w:rsidRPr="0055165E">
        <w:rPr>
          <w:rFonts w:ascii="Arial" w:hAnsi="Arial" w:cs="Arial"/>
        </w:rPr>
        <w:t>(własnoręczny podpis)</w:t>
      </w:r>
    </w:p>
    <w:p w14:paraId="6D36FFA4" w14:textId="77777777" w:rsidR="00113CFF" w:rsidRPr="0055165E" w:rsidRDefault="00113CFF" w:rsidP="00113CFF">
      <w:pPr>
        <w:rPr>
          <w:rFonts w:ascii="Arial" w:hAnsi="Arial" w:cs="Arial"/>
        </w:rPr>
      </w:pPr>
    </w:p>
    <w:p w14:paraId="71FA229F" w14:textId="77777777" w:rsidR="00113CFF" w:rsidRPr="0055165E" w:rsidRDefault="00113CFF" w:rsidP="00113CFF">
      <w:pPr>
        <w:rPr>
          <w:rFonts w:ascii="Arial" w:hAnsi="Arial" w:cs="Arial"/>
        </w:rPr>
      </w:pPr>
    </w:p>
    <w:p w14:paraId="47991134" w14:textId="5CDEC478" w:rsidR="00A24F37" w:rsidRDefault="00113CFF" w:rsidP="00113CFF">
      <w:pPr>
        <w:rPr>
          <w:rFonts w:ascii="Arial" w:hAnsi="Arial" w:cs="Arial"/>
          <w:b/>
        </w:rPr>
      </w:pPr>
      <w:r w:rsidRPr="0055165E">
        <w:rPr>
          <w:rFonts w:ascii="Arial" w:hAnsi="Arial" w:cs="Arial"/>
        </w:rPr>
        <w:t>Tarnobrzeg, dnia .....................</w:t>
      </w:r>
    </w:p>
    <w:p w14:paraId="1E3C3AFD" w14:textId="77777777" w:rsidR="00A24F37" w:rsidRDefault="00A24F37">
      <w:pPr>
        <w:suppressAutoHyphens w:val="0"/>
        <w:spacing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7AFB2E9" w14:textId="77777777" w:rsidR="00A24F37" w:rsidRPr="009D2EB9" w:rsidRDefault="00A24F37" w:rsidP="00A24F37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D2EB9">
        <w:rPr>
          <w:rFonts w:ascii="Arial" w:hAnsi="Arial" w:cs="Arial"/>
          <w:b/>
          <w:bCs/>
          <w:sz w:val="16"/>
          <w:szCs w:val="16"/>
        </w:rPr>
        <w:lastRenderedPageBreak/>
        <w:t>Informacja dotyczącą przetwarzania danych osobowych:</w:t>
      </w:r>
    </w:p>
    <w:p w14:paraId="7A6F548E" w14:textId="77777777" w:rsidR="00A24F37" w:rsidRPr="009D2EB9" w:rsidRDefault="00A24F37" w:rsidP="00A24F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1. Administratorem Pani/Pana danych osobowych w Urzędzie Miasta Tarnobrzega jest Prezydent Miasta Tarnobrzega, z siedzibą przy ul. Kościuszki 32, 39-400 Tarnobrzeg.</w:t>
      </w:r>
    </w:p>
    <w:p w14:paraId="1C0BC978" w14:textId="280BF322" w:rsidR="00A24F37" w:rsidRPr="009D2EB9" w:rsidRDefault="00A24F37" w:rsidP="00A24F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2. Jeśli ma Pani/Pan pytania dotyczące sposobu i zakresu przetwarzania Pani/Pana danych osobowych w zakresie działania Urzędu Miasta Tarnobrzega, a także przysługujących Pani/Panu uprawnień, może się Pani/Pan skontaktować z Inspektorem Ochrony Danych</w:t>
      </w:r>
      <w:r>
        <w:rPr>
          <w:rFonts w:ascii="Arial" w:hAnsi="Arial" w:cs="Arial"/>
          <w:sz w:val="16"/>
          <w:szCs w:val="16"/>
        </w:rPr>
        <w:t xml:space="preserve"> </w:t>
      </w:r>
      <w:r w:rsidRPr="009D2EB9">
        <w:rPr>
          <w:rFonts w:ascii="Arial" w:hAnsi="Arial" w:cs="Arial"/>
          <w:sz w:val="16"/>
          <w:szCs w:val="16"/>
        </w:rPr>
        <w:t>w Urzędzie Miasta Tarnobrzega za pomocą adresu: iod@um.tarnobrzeg.pl lub pisemnie na adres siedziby administratora.</w:t>
      </w:r>
    </w:p>
    <w:p w14:paraId="0B3CBA11" w14:textId="77777777" w:rsidR="00A24F37" w:rsidRPr="009D2EB9" w:rsidRDefault="00A24F37" w:rsidP="00A24F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3. Pani/Pana dane osobowe przetwarzane będą na podstawie art. 6 ust. 1 lit. c RODO w związku z uznaniem żołnierza w czynnej służbie wojskowej lub osobę z kartą powołania do czynnej służby wojskowej za posiadającego na wyłącznym utrzymaniu członków rodziny.</w:t>
      </w:r>
    </w:p>
    <w:p w14:paraId="33BADDDE" w14:textId="77777777" w:rsidR="00A24F37" w:rsidRPr="009D2EB9" w:rsidRDefault="00A24F37" w:rsidP="00A24F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4. Podanie danych osobowych jest wymogiem ustawowym. Niepodanie danych osobowych będzie skutkowało niemożnością załatwienia sprawy lub przedłużeniem czasu trwania sprawy.</w:t>
      </w:r>
    </w:p>
    <w:p w14:paraId="22DE5043" w14:textId="27C46736" w:rsidR="00A24F37" w:rsidRPr="009D2EB9" w:rsidRDefault="00A24F37" w:rsidP="00A24F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5. W związku z przetwarzaniem danych w celach o których mowa w pkt. 3 odbiorcami Pani/Pana danych mogą być podmioty uprawnione do uzyskania danych osobowych na podstawie przepisów prawa. Ponadto w związku z korzystaniem przez Administratora z systemu elektronicznego zarządzania dokumentacją (Edicta) odbiorcą Pani/Pana danych osobowych może być podmiot zapewniający serwis</w:t>
      </w:r>
      <w:r>
        <w:rPr>
          <w:rFonts w:ascii="Arial" w:hAnsi="Arial" w:cs="Arial"/>
          <w:sz w:val="16"/>
          <w:szCs w:val="16"/>
        </w:rPr>
        <w:t xml:space="preserve"> </w:t>
      </w:r>
      <w:r w:rsidRPr="009D2EB9">
        <w:rPr>
          <w:rFonts w:ascii="Arial" w:hAnsi="Arial" w:cs="Arial"/>
          <w:sz w:val="16"/>
          <w:szCs w:val="16"/>
        </w:rPr>
        <w:t>i sprawowanie opieki autorskiej ww. systemu z którym administrator zawarł stosowną umowę powierzenia danych osobowych.</w:t>
      </w:r>
    </w:p>
    <w:p w14:paraId="45B9E02C" w14:textId="77777777" w:rsidR="00A24F37" w:rsidRPr="009D2EB9" w:rsidRDefault="00A24F37" w:rsidP="00A24F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6. 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14:paraId="06D9DCEB" w14:textId="77777777" w:rsidR="00A24F37" w:rsidRPr="009D2EB9" w:rsidRDefault="00A24F37" w:rsidP="00A24F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7. W przypadku uznania, iż przetwarzanie Pani/Pana danych osobowych narusza przepisy RODO, przysługuje Pani/Panu prawo do wniesienia skargi do Prezesa Urzędu Ochrony Danych Osobowych.</w:t>
      </w:r>
    </w:p>
    <w:p w14:paraId="6EFCCA2E" w14:textId="77777777" w:rsidR="00A24F37" w:rsidRPr="009D2EB9" w:rsidRDefault="00A24F37" w:rsidP="00A24F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8. Pana/Pani dane osobowe będą przechowywane przez okres niezbędny do realizacji celów przetwarzania wskazanych w pkt.3,</w:t>
      </w:r>
      <w:r>
        <w:rPr>
          <w:rFonts w:ascii="Arial" w:hAnsi="Arial" w:cs="Arial"/>
          <w:sz w:val="16"/>
          <w:szCs w:val="16"/>
        </w:rPr>
        <w:br/>
      </w:r>
      <w:r w:rsidRPr="009D2EB9">
        <w:rPr>
          <w:rFonts w:ascii="Arial" w:hAnsi="Arial" w:cs="Arial"/>
          <w:sz w:val="16"/>
          <w:szCs w:val="16"/>
        </w:rPr>
        <w:t>a następnie - przez obowiązkowy okres przechowywania dokumentacji wynikający z przepisów ustawy z dnia 14 lipca 1983 r.</w:t>
      </w:r>
      <w:r>
        <w:rPr>
          <w:rFonts w:ascii="Arial" w:hAnsi="Arial" w:cs="Arial"/>
          <w:sz w:val="16"/>
          <w:szCs w:val="16"/>
        </w:rPr>
        <w:br/>
      </w:r>
      <w:r w:rsidRPr="009D2EB9">
        <w:rPr>
          <w:rFonts w:ascii="Arial" w:hAnsi="Arial" w:cs="Arial"/>
          <w:sz w:val="16"/>
          <w:szCs w:val="16"/>
        </w:rPr>
        <w:t>o narodowym zasobie archiwalnym i archiwach.</w:t>
      </w:r>
    </w:p>
    <w:p w14:paraId="72E54A5B" w14:textId="77777777" w:rsidR="00A24F37" w:rsidRDefault="00A24F37" w:rsidP="00A24F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9. Pani/Pana dane osobowe nie będą podlegały zautomatyzowanemu podejmowaniu decyzji, w tym profilowaniu.</w:t>
      </w:r>
    </w:p>
    <w:p w14:paraId="61628ACE" w14:textId="77777777" w:rsidR="00A24F37" w:rsidRDefault="00A24F37" w:rsidP="00A24F37">
      <w:pPr>
        <w:rPr>
          <w:rFonts w:ascii="Arial" w:hAnsi="Arial" w:cs="Arial"/>
          <w:sz w:val="16"/>
          <w:szCs w:val="16"/>
        </w:rPr>
      </w:pPr>
    </w:p>
    <w:p w14:paraId="1C73E385" w14:textId="77777777" w:rsidR="00A24F37" w:rsidRDefault="00A24F37" w:rsidP="00A24F37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24EC2143" w14:textId="77777777" w:rsidR="00A24F37" w:rsidRDefault="00A24F37" w:rsidP="00A24F37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11C4C6CF" w14:textId="77777777" w:rsidR="00A24F37" w:rsidRDefault="00A24F37" w:rsidP="00A24F37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450BA0E8" w14:textId="77777777" w:rsidR="00A24F37" w:rsidRDefault="00A24F37" w:rsidP="00A24F37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36ED4A20" w14:textId="77777777" w:rsidR="00A24F37" w:rsidRPr="009D2EB9" w:rsidRDefault="00A24F37" w:rsidP="00A24F37">
      <w:pPr>
        <w:ind w:firstLine="6521"/>
        <w:jc w:val="center"/>
        <w:rPr>
          <w:rFonts w:ascii="Arial" w:hAnsi="Arial" w:cs="Arial"/>
          <w:sz w:val="18"/>
          <w:szCs w:val="18"/>
        </w:rPr>
      </w:pPr>
      <w:r w:rsidRPr="009D2EB9">
        <w:rPr>
          <w:rFonts w:ascii="Arial" w:hAnsi="Arial" w:cs="Arial"/>
          <w:sz w:val="18"/>
          <w:szCs w:val="18"/>
        </w:rPr>
        <w:t>..................................................</w:t>
      </w:r>
    </w:p>
    <w:p w14:paraId="4841855E" w14:textId="77777777" w:rsidR="00A24F37" w:rsidRPr="009D2EB9" w:rsidRDefault="00A24F37" w:rsidP="00A24F37">
      <w:pPr>
        <w:spacing w:line="360" w:lineRule="auto"/>
        <w:ind w:firstLine="6521"/>
        <w:jc w:val="center"/>
        <w:rPr>
          <w:sz w:val="14"/>
          <w:szCs w:val="14"/>
        </w:rPr>
      </w:pPr>
      <w:r w:rsidRPr="009D2EB9">
        <w:rPr>
          <w:rFonts w:ascii="Arial" w:hAnsi="Arial" w:cs="Arial"/>
          <w:sz w:val="18"/>
          <w:szCs w:val="18"/>
        </w:rPr>
        <w:t>(własnoręczny podpis)</w:t>
      </w:r>
    </w:p>
    <w:p w14:paraId="7EE8BA87" w14:textId="77777777" w:rsidR="00743EB8" w:rsidRDefault="00743EB8" w:rsidP="00113CFF"/>
    <w:sectPr w:rsidR="0074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FF"/>
    <w:rsid w:val="00113CFF"/>
    <w:rsid w:val="00743EB8"/>
    <w:rsid w:val="00A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F01D"/>
  <w15:chartTrackingRefBased/>
  <w15:docId w15:val="{D7B2F5AB-B815-4938-8C33-46E7F8FE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56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FF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13CFF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3CFF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r.idec</dc:creator>
  <cp:keywords/>
  <dc:description/>
  <cp:lastModifiedBy>r.idec</cp:lastModifiedBy>
  <cp:revision>2</cp:revision>
  <dcterms:created xsi:type="dcterms:W3CDTF">2022-01-04T10:21:00Z</dcterms:created>
  <dcterms:modified xsi:type="dcterms:W3CDTF">2022-01-05T07:19:00Z</dcterms:modified>
</cp:coreProperties>
</file>