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33A0" w14:textId="77777777" w:rsidR="00321494" w:rsidRPr="00193B19" w:rsidRDefault="00193B19" w:rsidP="00193B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B19">
        <w:rPr>
          <w:rFonts w:ascii="Times New Roman" w:hAnsi="Times New Roman" w:cs="Times New Roman"/>
          <w:b/>
          <w:sz w:val="32"/>
          <w:szCs w:val="32"/>
        </w:rPr>
        <w:t>LISTA OSÓB POPIERAJĄCYCH KANDYDATA NA ŁAWNIKA</w:t>
      </w:r>
    </w:p>
    <w:p w14:paraId="17F06E60" w14:textId="77777777" w:rsidR="00193B19" w:rsidRDefault="00193B19">
      <w:pPr>
        <w:rPr>
          <w:rFonts w:ascii="Times New Roman" w:hAnsi="Times New Roman" w:cs="Times New Roman"/>
          <w:sz w:val="32"/>
          <w:szCs w:val="32"/>
        </w:rPr>
      </w:pPr>
      <w:r w:rsidRPr="00193B19">
        <w:rPr>
          <w:rFonts w:ascii="Times New Roman" w:hAnsi="Times New Roman" w:cs="Times New Roman"/>
          <w:sz w:val="32"/>
          <w:szCs w:val="32"/>
        </w:rPr>
        <w:t>Panią/Pana ………………………………………………………………………………………..</w:t>
      </w:r>
    </w:p>
    <w:p w14:paraId="7DC705E7" w14:textId="76971EF5" w:rsidR="00193B19" w:rsidRDefault="00193B19" w:rsidP="00193B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(w</w:t>
      </w:r>
      <w:r w:rsidR="00964EF6">
        <w:rPr>
          <w:rFonts w:ascii="Times New Roman" w:hAnsi="Times New Roman" w:cs="Times New Roman"/>
          <w:sz w:val="28"/>
          <w:szCs w:val="28"/>
        </w:rPr>
        <w:t xml:space="preserve"> wyborach ławników na kadencję 202</w:t>
      </w:r>
      <w:r w:rsidR="00DB52FD">
        <w:rPr>
          <w:rFonts w:ascii="Times New Roman" w:hAnsi="Times New Roman" w:cs="Times New Roman"/>
          <w:sz w:val="28"/>
          <w:szCs w:val="28"/>
        </w:rPr>
        <w:t>4</w:t>
      </w:r>
      <w:r w:rsidR="00964EF6">
        <w:rPr>
          <w:rFonts w:ascii="Times New Roman" w:hAnsi="Times New Roman" w:cs="Times New Roman"/>
          <w:sz w:val="28"/>
          <w:szCs w:val="28"/>
        </w:rPr>
        <w:t>-202</w:t>
      </w:r>
      <w:r w:rsidR="00DB52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73A757D" w14:textId="77777777" w:rsidR="00193B19" w:rsidRDefault="00193B19" w:rsidP="00193B1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100" w:type="dxa"/>
        <w:tblLook w:val="04A0" w:firstRow="1" w:lastRow="0" w:firstColumn="1" w:lastColumn="0" w:noHBand="0" w:noVBand="1"/>
      </w:tblPr>
      <w:tblGrid>
        <w:gridCol w:w="603"/>
        <w:gridCol w:w="5058"/>
        <w:gridCol w:w="2812"/>
        <w:gridCol w:w="2815"/>
        <w:gridCol w:w="2812"/>
      </w:tblGrid>
      <w:tr w:rsidR="00193B19" w14:paraId="7E687FCE" w14:textId="77777777" w:rsidTr="00193B19">
        <w:trPr>
          <w:trHeight w:val="820"/>
        </w:trPr>
        <w:tc>
          <w:tcPr>
            <w:tcW w:w="603" w:type="dxa"/>
          </w:tcPr>
          <w:p w14:paraId="78BA1EF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5058" w:type="dxa"/>
          </w:tcPr>
          <w:p w14:paraId="1741D7E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2812" w:type="dxa"/>
          </w:tcPr>
          <w:p w14:paraId="5405409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PESEL</w:t>
            </w:r>
          </w:p>
        </w:tc>
        <w:tc>
          <w:tcPr>
            <w:tcW w:w="2815" w:type="dxa"/>
          </w:tcPr>
          <w:p w14:paraId="688BC21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stałego zamieszkania</w:t>
            </w:r>
          </w:p>
        </w:tc>
        <w:tc>
          <w:tcPr>
            <w:tcW w:w="2812" w:type="dxa"/>
          </w:tcPr>
          <w:p w14:paraId="54A2A38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Podpis</w:t>
            </w:r>
          </w:p>
        </w:tc>
      </w:tr>
      <w:tr w:rsidR="00193B19" w14:paraId="7BE113B8" w14:textId="77777777" w:rsidTr="00193B19">
        <w:trPr>
          <w:trHeight w:val="402"/>
        </w:trPr>
        <w:tc>
          <w:tcPr>
            <w:tcW w:w="603" w:type="dxa"/>
          </w:tcPr>
          <w:p w14:paraId="09FBF52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4AB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058" w:type="dxa"/>
          </w:tcPr>
          <w:p w14:paraId="21F8A1A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5A5D436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46EF9CC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715F9B9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5D3E0D82" w14:textId="77777777" w:rsidTr="00193B19">
        <w:trPr>
          <w:trHeight w:val="416"/>
        </w:trPr>
        <w:tc>
          <w:tcPr>
            <w:tcW w:w="603" w:type="dxa"/>
          </w:tcPr>
          <w:p w14:paraId="04BE83A4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8" w:type="dxa"/>
          </w:tcPr>
          <w:p w14:paraId="1BCCDF8E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1DA90E2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799181AD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5E28C5ED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24C77C93" w14:textId="77777777" w:rsidTr="00193B19">
        <w:trPr>
          <w:trHeight w:val="402"/>
        </w:trPr>
        <w:tc>
          <w:tcPr>
            <w:tcW w:w="603" w:type="dxa"/>
          </w:tcPr>
          <w:p w14:paraId="30990A1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8" w:type="dxa"/>
          </w:tcPr>
          <w:p w14:paraId="7A251AB3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7C7E3903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115E2F3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65450B1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6FC6A5EA" w14:textId="77777777" w:rsidTr="00193B19">
        <w:trPr>
          <w:trHeight w:val="416"/>
        </w:trPr>
        <w:tc>
          <w:tcPr>
            <w:tcW w:w="603" w:type="dxa"/>
          </w:tcPr>
          <w:p w14:paraId="1402D99D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8" w:type="dxa"/>
          </w:tcPr>
          <w:p w14:paraId="4C631714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10793934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159438B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724F85A3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11A8F58F" w14:textId="77777777" w:rsidTr="00193B19">
        <w:trPr>
          <w:trHeight w:val="402"/>
        </w:trPr>
        <w:tc>
          <w:tcPr>
            <w:tcW w:w="603" w:type="dxa"/>
          </w:tcPr>
          <w:p w14:paraId="32D7EAD5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8" w:type="dxa"/>
          </w:tcPr>
          <w:p w14:paraId="2058CBB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098BF942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59E6214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6C97ABD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1E1CBD83" w14:textId="77777777" w:rsidTr="00193B19">
        <w:trPr>
          <w:trHeight w:val="416"/>
        </w:trPr>
        <w:tc>
          <w:tcPr>
            <w:tcW w:w="603" w:type="dxa"/>
          </w:tcPr>
          <w:p w14:paraId="19E1325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8" w:type="dxa"/>
          </w:tcPr>
          <w:p w14:paraId="6F53E5DA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00A5BE4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71817ACA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0F507ECA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488AE8F3" w14:textId="77777777" w:rsidTr="00193B19">
        <w:trPr>
          <w:trHeight w:val="402"/>
        </w:trPr>
        <w:tc>
          <w:tcPr>
            <w:tcW w:w="603" w:type="dxa"/>
          </w:tcPr>
          <w:p w14:paraId="4F9F11E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8" w:type="dxa"/>
          </w:tcPr>
          <w:p w14:paraId="247F6194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5CF323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38C77FAB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5879825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6D9D2BE2" w14:textId="77777777" w:rsidTr="00193B19">
        <w:trPr>
          <w:trHeight w:val="402"/>
        </w:trPr>
        <w:tc>
          <w:tcPr>
            <w:tcW w:w="603" w:type="dxa"/>
          </w:tcPr>
          <w:p w14:paraId="141790D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8" w:type="dxa"/>
          </w:tcPr>
          <w:p w14:paraId="671C446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279C58A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549C24F6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0542C571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68E930AC" w14:textId="77777777" w:rsidTr="00193B19">
        <w:trPr>
          <w:trHeight w:val="416"/>
        </w:trPr>
        <w:tc>
          <w:tcPr>
            <w:tcW w:w="603" w:type="dxa"/>
          </w:tcPr>
          <w:p w14:paraId="41A960E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8" w:type="dxa"/>
          </w:tcPr>
          <w:p w14:paraId="19F77C06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65DC08E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15B0E14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3DBF248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31A7B661" w14:textId="77777777" w:rsidTr="00193B19">
        <w:trPr>
          <w:trHeight w:val="402"/>
        </w:trPr>
        <w:tc>
          <w:tcPr>
            <w:tcW w:w="603" w:type="dxa"/>
          </w:tcPr>
          <w:p w14:paraId="54FD2A53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8" w:type="dxa"/>
          </w:tcPr>
          <w:p w14:paraId="0F4D84F4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2BF22D1A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04B91B96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C63F48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0B492171" w14:textId="77777777" w:rsidTr="00193B19">
        <w:trPr>
          <w:trHeight w:val="416"/>
        </w:trPr>
        <w:tc>
          <w:tcPr>
            <w:tcW w:w="603" w:type="dxa"/>
          </w:tcPr>
          <w:p w14:paraId="0A0C85F4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58" w:type="dxa"/>
          </w:tcPr>
          <w:p w14:paraId="1D7B858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26BE8C7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771FBE2B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17CF6B03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64F69D03" w14:textId="77777777" w:rsidTr="00193B19">
        <w:trPr>
          <w:trHeight w:val="402"/>
        </w:trPr>
        <w:tc>
          <w:tcPr>
            <w:tcW w:w="603" w:type="dxa"/>
          </w:tcPr>
          <w:p w14:paraId="0F94AD3E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58" w:type="dxa"/>
          </w:tcPr>
          <w:p w14:paraId="55C6D80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85B2AD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6C88265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3E33D17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0C3ED83C" w14:textId="77777777" w:rsidTr="00193B19">
        <w:trPr>
          <w:trHeight w:val="416"/>
        </w:trPr>
        <w:tc>
          <w:tcPr>
            <w:tcW w:w="603" w:type="dxa"/>
          </w:tcPr>
          <w:p w14:paraId="63F2686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58" w:type="dxa"/>
          </w:tcPr>
          <w:p w14:paraId="659D5D3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610CE5B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46D63B55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23AF0426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75C91DFB" w14:textId="77777777" w:rsidTr="00193B19">
        <w:trPr>
          <w:trHeight w:val="402"/>
        </w:trPr>
        <w:tc>
          <w:tcPr>
            <w:tcW w:w="603" w:type="dxa"/>
          </w:tcPr>
          <w:p w14:paraId="61FA32A3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58" w:type="dxa"/>
          </w:tcPr>
          <w:p w14:paraId="567583E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7553572A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1943E351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5C74540B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57AB156B" w14:textId="77777777" w:rsidTr="00193B19">
        <w:trPr>
          <w:trHeight w:val="402"/>
        </w:trPr>
        <w:tc>
          <w:tcPr>
            <w:tcW w:w="603" w:type="dxa"/>
          </w:tcPr>
          <w:p w14:paraId="3F902D4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058" w:type="dxa"/>
          </w:tcPr>
          <w:p w14:paraId="1925E9D1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5E87B56A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17479015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2F6F30A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096D1ADC" w14:textId="77777777" w:rsidTr="00193B19">
        <w:trPr>
          <w:trHeight w:val="416"/>
        </w:trPr>
        <w:tc>
          <w:tcPr>
            <w:tcW w:w="603" w:type="dxa"/>
          </w:tcPr>
          <w:p w14:paraId="5961890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58" w:type="dxa"/>
          </w:tcPr>
          <w:p w14:paraId="0DD2C59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69F3B302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45273C8D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0D4ACB7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691D57AE" w14:textId="77777777" w:rsidTr="00193B19">
        <w:trPr>
          <w:trHeight w:val="402"/>
        </w:trPr>
        <w:tc>
          <w:tcPr>
            <w:tcW w:w="603" w:type="dxa"/>
          </w:tcPr>
          <w:p w14:paraId="39AC0FF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58" w:type="dxa"/>
          </w:tcPr>
          <w:p w14:paraId="18EE1AE1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0189E58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22376A4D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2F5C1E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70D70276" w14:textId="77777777" w:rsidTr="00193B19">
        <w:trPr>
          <w:trHeight w:val="416"/>
        </w:trPr>
        <w:tc>
          <w:tcPr>
            <w:tcW w:w="603" w:type="dxa"/>
          </w:tcPr>
          <w:p w14:paraId="25B9A7B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58" w:type="dxa"/>
          </w:tcPr>
          <w:p w14:paraId="5E6515B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66FDEFD4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36E691A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66D7965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5908C16F" w14:textId="77777777" w:rsidTr="00193B19">
        <w:trPr>
          <w:trHeight w:val="402"/>
        </w:trPr>
        <w:tc>
          <w:tcPr>
            <w:tcW w:w="603" w:type="dxa"/>
          </w:tcPr>
          <w:p w14:paraId="038662DB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58" w:type="dxa"/>
          </w:tcPr>
          <w:p w14:paraId="558B13F2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53890115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49FB581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A7080C4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33D11B9F" w14:textId="77777777" w:rsidTr="00193B19">
        <w:trPr>
          <w:trHeight w:val="416"/>
        </w:trPr>
        <w:tc>
          <w:tcPr>
            <w:tcW w:w="603" w:type="dxa"/>
          </w:tcPr>
          <w:p w14:paraId="3FF19E2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58" w:type="dxa"/>
          </w:tcPr>
          <w:p w14:paraId="334E4944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5D5D8786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68250701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6F8A9DB5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63C8BF95" w14:textId="77777777" w:rsidTr="00193B19">
        <w:trPr>
          <w:trHeight w:val="402"/>
        </w:trPr>
        <w:tc>
          <w:tcPr>
            <w:tcW w:w="603" w:type="dxa"/>
          </w:tcPr>
          <w:p w14:paraId="781D67C5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58" w:type="dxa"/>
          </w:tcPr>
          <w:p w14:paraId="1B22D593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2268163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0E27E23E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2B1F1DD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5AABD57B" w14:textId="77777777" w:rsidTr="00193B19">
        <w:trPr>
          <w:trHeight w:val="416"/>
        </w:trPr>
        <w:tc>
          <w:tcPr>
            <w:tcW w:w="603" w:type="dxa"/>
          </w:tcPr>
          <w:p w14:paraId="276AA85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58" w:type="dxa"/>
          </w:tcPr>
          <w:p w14:paraId="41C9236B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5C60857A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7DED8FB4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1DAEEC4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37228A56" w14:textId="77777777" w:rsidTr="00193B19">
        <w:trPr>
          <w:trHeight w:val="402"/>
        </w:trPr>
        <w:tc>
          <w:tcPr>
            <w:tcW w:w="603" w:type="dxa"/>
          </w:tcPr>
          <w:p w14:paraId="0D29C08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58" w:type="dxa"/>
          </w:tcPr>
          <w:p w14:paraId="15CBC3A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51D9185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1A64697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192EE561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045E2A20" w14:textId="77777777" w:rsidTr="00193B19">
        <w:trPr>
          <w:trHeight w:val="416"/>
        </w:trPr>
        <w:tc>
          <w:tcPr>
            <w:tcW w:w="603" w:type="dxa"/>
          </w:tcPr>
          <w:p w14:paraId="4321E5C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58" w:type="dxa"/>
          </w:tcPr>
          <w:p w14:paraId="0677CECB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3D4505A2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1BF5E10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2C7C1A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5C9ED59F" w14:textId="77777777" w:rsidTr="00193B19">
        <w:trPr>
          <w:trHeight w:val="402"/>
        </w:trPr>
        <w:tc>
          <w:tcPr>
            <w:tcW w:w="603" w:type="dxa"/>
          </w:tcPr>
          <w:p w14:paraId="2B82AF0B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58" w:type="dxa"/>
          </w:tcPr>
          <w:p w14:paraId="4F82134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C2AACA3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1C2DD03E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249AAB0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05251C85" w14:textId="77777777" w:rsidTr="00193B19">
        <w:trPr>
          <w:trHeight w:val="416"/>
        </w:trPr>
        <w:tc>
          <w:tcPr>
            <w:tcW w:w="603" w:type="dxa"/>
          </w:tcPr>
          <w:p w14:paraId="54761E8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58" w:type="dxa"/>
          </w:tcPr>
          <w:p w14:paraId="527F4012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76C9D07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37508FC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28A9621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2FCCF385" w14:textId="77777777" w:rsidTr="00193B19">
        <w:trPr>
          <w:trHeight w:val="402"/>
        </w:trPr>
        <w:tc>
          <w:tcPr>
            <w:tcW w:w="603" w:type="dxa"/>
          </w:tcPr>
          <w:p w14:paraId="7BC3E012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58" w:type="dxa"/>
          </w:tcPr>
          <w:p w14:paraId="247816DD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2E11EDB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00DA09C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7B6183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13E7DDAD" w14:textId="77777777" w:rsidTr="00193B19">
        <w:trPr>
          <w:trHeight w:val="402"/>
        </w:trPr>
        <w:tc>
          <w:tcPr>
            <w:tcW w:w="603" w:type="dxa"/>
          </w:tcPr>
          <w:p w14:paraId="64A6F0F5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58" w:type="dxa"/>
          </w:tcPr>
          <w:p w14:paraId="7376D752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312F495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7E1D85D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DA37C64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70B5052D" w14:textId="77777777" w:rsidTr="00193B19">
        <w:trPr>
          <w:trHeight w:val="416"/>
        </w:trPr>
        <w:tc>
          <w:tcPr>
            <w:tcW w:w="603" w:type="dxa"/>
          </w:tcPr>
          <w:p w14:paraId="412FE50E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58" w:type="dxa"/>
          </w:tcPr>
          <w:p w14:paraId="65730E32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09F4724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01D0C6AB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1623C6D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78138E1C" w14:textId="77777777" w:rsidTr="00193B19">
        <w:trPr>
          <w:trHeight w:val="402"/>
        </w:trPr>
        <w:tc>
          <w:tcPr>
            <w:tcW w:w="603" w:type="dxa"/>
          </w:tcPr>
          <w:p w14:paraId="6B948F8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58" w:type="dxa"/>
          </w:tcPr>
          <w:p w14:paraId="3D53E5F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56AA3B8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5BBA7B1D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1C11F5E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195C3695" w14:textId="77777777" w:rsidTr="00193B19">
        <w:trPr>
          <w:trHeight w:val="416"/>
        </w:trPr>
        <w:tc>
          <w:tcPr>
            <w:tcW w:w="603" w:type="dxa"/>
          </w:tcPr>
          <w:p w14:paraId="213FB74B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58" w:type="dxa"/>
          </w:tcPr>
          <w:p w14:paraId="24677A1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30C4510D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76662122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7120525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6805890E" w14:textId="77777777" w:rsidTr="00193B19">
        <w:trPr>
          <w:trHeight w:val="402"/>
        </w:trPr>
        <w:tc>
          <w:tcPr>
            <w:tcW w:w="603" w:type="dxa"/>
          </w:tcPr>
          <w:p w14:paraId="01A6B951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58" w:type="dxa"/>
          </w:tcPr>
          <w:p w14:paraId="741FFAF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09EBCBD2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35F7007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5FDACD5E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27CA2690" w14:textId="77777777" w:rsidTr="00193B19">
        <w:trPr>
          <w:trHeight w:val="416"/>
        </w:trPr>
        <w:tc>
          <w:tcPr>
            <w:tcW w:w="603" w:type="dxa"/>
          </w:tcPr>
          <w:p w14:paraId="3767CC3B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58" w:type="dxa"/>
          </w:tcPr>
          <w:p w14:paraId="2412CDB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006B0754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2504E22E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765CF2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491B5DBF" w14:textId="77777777" w:rsidTr="00193B19">
        <w:trPr>
          <w:trHeight w:val="402"/>
        </w:trPr>
        <w:tc>
          <w:tcPr>
            <w:tcW w:w="603" w:type="dxa"/>
          </w:tcPr>
          <w:p w14:paraId="1136347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58" w:type="dxa"/>
          </w:tcPr>
          <w:p w14:paraId="6786632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2996F7C2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1FAB9B7B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1578748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1EFE8250" w14:textId="77777777" w:rsidTr="00193B19">
        <w:trPr>
          <w:trHeight w:val="402"/>
        </w:trPr>
        <w:tc>
          <w:tcPr>
            <w:tcW w:w="603" w:type="dxa"/>
          </w:tcPr>
          <w:p w14:paraId="39E84825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58" w:type="dxa"/>
          </w:tcPr>
          <w:p w14:paraId="1F24928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59160BC6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3DCE96C1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397A2C33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6786EBCC" w14:textId="77777777" w:rsidTr="00193B19">
        <w:trPr>
          <w:trHeight w:val="416"/>
        </w:trPr>
        <w:tc>
          <w:tcPr>
            <w:tcW w:w="603" w:type="dxa"/>
          </w:tcPr>
          <w:p w14:paraId="24D9EC1D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058" w:type="dxa"/>
          </w:tcPr>
          <w:p w14:paraId="5743DF16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61D244ED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5AAB348D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750BFA1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574085DD" w14:textId="77777777" w:rsidTr="00193B19">
        <w:trPr>
          <w:trHeight w:val="402"/>
        </w:trPr>
        <w:tc>
          <w:tcPr>
            <w:tcW w:w="603" w:type="dxa"/>
          </w:tcPr>
          <w:p w14:paraId="3E10D30B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58" w:type="dxa"/>
          </w:tcPr>
          <w:p w14:paraId="267D0FF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26DAF8D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3989E03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796C9FE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5784D58C" w14:textId="77777777" w:rsidTr="00193B19">
        <w:trPr>
          <w:trHeight w:val="416"/>
        </w:trPr>
        <w:tc>
          <w:tcPr>
            <w:tcW w:w="603" w:type="dxa"/>
          </w:tcPr>
          <w:p w14:paraId="615C5ACE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58" w:type="dxa"/>
          </w:tcPr>
          <w:p w14:paraId="2F1483C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1103532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25D59914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0E5E6CE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5B2EBBDA" w14:textId="77777777" w:rsidTr="00193B19">
        <w:trPr>
          <w:trHeight w:val="402"/>
        </w:trPr>
        <w:tc>
          <w:tcPr>
            <w:tcW w:w="603" w:type="dxa"/>
          </w:tcPr>
          <w:p w14:paraId="1E0150D3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58" w:type="dxa"/>
          </w:tcPr>
          <w:p w14:paraId="338676E2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88B99D6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2E99898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533CB66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530E2C12" w14:textId="77777777" w:rsidTr="00193B19">
        <w:trPr>
          <w:trHeight w:val="416"/>
        </w:trPr>
        <w:tc>
          <w:tcPr>
            <w:tcW w:w="603" w:type="dxa"/>
          </w:tcPr>
          <w:p w14:paraId="2AE96EA4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58" w:type="dxa"/>
          </w:tcPr>
          <w:p w14:paraId="5846584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1DB484D1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3157F92E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16FF167B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158B948D" w14:textId="77777777" w:rsidTr="00193B19">
        <w:trPr>
          <w:trHeight w:val="402"/>
        </w:trPr>
        <w:tc>
          <w:tcPr>
            <w:tcW w:w="603" w:type="dxa"/>
          </w:tcPr>
          <w:p w14:paraId="61BDA20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58" w:type="dxa"/>
          </w:tcPr>
          <w:p w14:paraId="42FCD6AE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78C4B4A3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2D52D2D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5D6F653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780A28B8" w14:textId="77777777" w:rsidTr="00193B19">
        <w:trPr>
          <w:trHeight w:val="402"/>
        </w:trPr>
        <w:tc>
          <w:tcPr>
            <w:tcW w:w="603" w:type="dxa"/>
          </w:tcPr>
          <w:p w14:paraId="26CEB253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058" w:type="dxa"/>
          </w:tcPr>
          <w:p w14:paraId="629BF07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13650F0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26FE3472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012EB60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18FC66CC" w14:textId="77777777" w:rsidTr="00193B19">
        <w:trPr>
          <w:trHeight w:val="416"/>
        </w:trPr>
        <w:tc>
          <w:tcPr>
            <w:tcW w:w="603" w:type="dxa"/>
          </w:tcPr>
          <w:p w14:paraId="38C9168D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58" w:type="dxa"/>
          </w:tcPr>
          <w:p w14:paraId="1573006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77E35FCF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68DF73B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5F674CDB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57B6ABAF" w14:textId="77777777" w:rsidTr="00193B19">
        <w:trPr>
          <w:trHeight w:val="402"/>
        </w:trPr>
        <w:tc>
          <w:tcPr>
            <w:tcW w:w="603" w:type="dxa"/>
          </w:tcPr>
          <w:p w14:paraId="26004F8A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58" w:type="dxa"/>
          </w:tcPr>
          <w:p w14:paraId="74F83A25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71DB958C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100522A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300F582E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2D83555D" w14:textId="77777777" w:rsidTr="00193B19">
        <w:trPr>
          <w:trHeight w:val="416"/>
        </w:trPr>
        <w:tc>
          <w:tcPr>
            <w:tcW w:w="603" w:type="dxa"/>
          </w:tcPr>
          <w:p w14:paraId="15E543A6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58" w:type="dxa"/>
          </w:tcPr>
          <w:p w14:paraId="1761007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7F5A86F3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4EF8164E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1E7C9C42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2816437E" w14:textId="77777777" w:rsidTr="00193B19">
        <w:trPr>
          <w:trHeight w:val="402"/>
        </w:trPr>
        <w:tc>
          <w:tcPr>
            <w:tcW w:w="603" w:type="dxa"/>
          </w:tcPr>
          <w:p w14:paraId="226E8BE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58" w:type="dxa"/>
          </w:tcPr>
          <w:p w14:paraId="05FA02D3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634B0D53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514B1D9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9BB0E0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747740CC" w14:textId="77777777" w:rsidTr="00193B19">
        <w:trPr>
          <w:trHeight w:val="430"/>
        </w:trPr>
        <w:tc>
          <w:tcPr>
            <w:tcW w:w="603" w:type="dxa"/>
          </w:tcPr>
          <w:p w14:paraId="7927F28A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058" w:type="dxa"/>
          </w:tcPr>
          <w:p w14:paraId="0C909A1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22730A17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3256E9A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B4D6DB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0590D793" w14:textId="77777777" w:rsidTr="00193B19">
        <w:trPr>
          <w:trHeight w:val="402"/>
        </w:trPr>
        <w:tc>
          <w:tcPr>
            <w:tcW w:w="603" w:type="dxa"/>
          </w:tcPr>
          <w:p w14:paraId="1DFDD636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058" w:type="dxa"/>
          </w:tcPr>
          <w:p w14:paraId="2E0F9216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26641FE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6A278B9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0A23416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6E78E65C" w14:textId="77777777" w:rsidTr="00193B19">
        <w:trPr>
          <w:trHeight w:val="416"/>
        </w:trPr>
        <w:tc>
          <w:tcPr>
            <w:tcW w:w="603" w:type="dxa"/>
          </w:tcPr>
          <w:p w14:paraId="20AADD0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058" w:type="dxa"/>
          </w:tcPr>
          <w:p w14:paraId="55ECFE20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7FDDE325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7E5FF441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22A5E85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19" w14:paraId="5EBE68D3" w14:textId="77777777" w:rsidTr="00193B19">
        <w:trPr>
          <w:trHeight w:val="402"/>
        </w:trPr>
        <w:tc>
          <w:tcPr>
            <w:tcW w:w="603" w:type="dxa"/>
          </w:tcPr>
          <w:p w14:paraId="2F2A53A8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58" w:type="dxa"/>
          </w:tcPr>
          <w:p w14:paraId="05D80DCE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4C964D09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14:paraId="3D162AC3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</w:tcPr>
          <w:p w14:paraId="1673422D" w14:textId="77777777" w:rsidR="00193B19" w:rsidRDefault="00193B19" w:rsidP="00193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C8547F" w14:textId="77777777" w:rsidR="00193B19" w:rsidRDefault="00193B19" w:rsidP="00193B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5E70EB" w14:textId="77777777" w:rsidR="008E4AB2" w:rsidRDefault="008E4AB2" w:rsidP="00193B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1EA69D" w14:textId="77777777" w:rsidR="008E4AB2" w:rsidRDefault="008E4AB2" w:rsidP="00193B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EA9433" w14:textId="77777777" w:rsidR="008E4AB2" w:rsidRDefault="008E4AB2" w:rsidP="00193B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444715" w14:textId="77777777" w:rsidR="00193B19" w:rsidRPr="008E4AB2" w:rsidRDefault="008E4AB2" w:rsidP="00193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Osobą</w:t>
      </w:r>
      <w:r w:rsidRPr="008E4AB2">
        <w:rPr>
          <w:rFonts w:ascii="Times New Roman" w:hAnsi="Times New Roman" w:cs="Times New Roman"/>
          <w:sz w:val="24"/>
          <w:szCs w:val="24"/>
        </w:rPr>
        <w:t xml:space="preserve"> uprawnioną do składania wyjaśnień w sprawie zgłoszenia kandydata na ławnika przez obywateli jest osoba, której nazwisko zostało umieszczone jako pierwsze na liście.</w:t>
      </w:r>
    </w:p>
    <w:sectPr w:rsidR="00193B19" w:rsidRPr="008E4AB2" w:rsidSect="00193B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B19"/>
    <w:rsid w:val="00193B19"/>
    <w:rsid w:val="00321494"/>
    <w:rsid w:val="008E4AB2"/>
    <w:rsid w:val="00964EF6"/>
    <w:rsid w:val="00CB4354"/>
    <w:rsid w:val="00DB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1DDD"/>
  <w15:chartTrackingRefBased/>
  <w15:docId w15:val="{33CAD344-B63E-4CF8-A98B-65435F7F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4A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S.Witczak</cp:lastModifiedBy>
  <cp:revision>4</cp:revision>
  <cp:lastPrinted>2019-06-03T10:28:00Z</cp:lastPrinted>
  <dcterms:created xsi:type="dcterms:W3CDTF">2018-11-26T10:37:00Z</dcterms:created>
  <dcterms:modified xsi:type="dcterms:W3CDTF">2023-05-24T08:01:00Z</dcterms:modified>
</cp:coreProperties>
</file>